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96A2" w14:textId="77777777" w:rsidR="00971E46" w:rsidRDefault="00971E46" w:rsidP="00971E46">
      <w:bookmarkStart w:id="0" w:name="_Hlk71616685"/>
      <w:r>
        <w:t>FOR IMMEDIATE RELEASE</w:t>
      </w:r>
    </w:p>
    <w:p w14:paraId="21CAB565" w14:textId="6BAA5D15" w:rsidR="00971E46" w:rsidRDefault="007E52B3" w:rsidP="00971E46">
      <w:r>
        <w:t>SEPTEMBER</w:t>
      </w:r>
      <w:r w:rsidR="005D1B18">
        <w:t xml:space="preserve"> </w:t>
      </w:r>
      <w:r>
        <w:t>29</w:t>
      </w:r>
      <w:r w:rsidR="00971E46">
        <w:t>, 2021</w:t>
      </w:r>
    </w:p>
    <w:p w14:paraId="605A8DC6" w14:textId="0CFDBC13" w:rsidR="00971E46" w:rsidRDefault="00971E46" w:rsidP="00971E46">
      <w:pPr>
        <w:jc w:val="center"/>
      </w:pPr>
    </w:p>
    <w:p w14:paraId="05A40DC5" w14:textId="25955EED" w:rsidR="007E52B3" w:rsidRDefault="00971E46" w:rsidP="00971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REILEY </w:t>
      </w:r>
      <w:r w:rsidR="007E52B3">
        <w:rPr>
          <w:b/>
          <w:bCs/>
          <w:sz w:val="28"/>
          <w:szCs w:val="28"/>
        </w:rPr>
        <w:t>SOARS WITH “SUPERMAN”</w:t>
      </w:r>
    </w:p>
    <w:p w14:paraId="0D64E41F" w14:textId="72902BB0" w:rsidR="00971E46" w:rsidRPr="00BD0F6D" w:rsidRDefault="00971E46" w:rsidP="00971E46">
      <w:pPr>
        <w:jc w:val="center"/>
        <w:rPr>
          <w:b/>
          <w:bCs/>
        </w:rPr>
      </w:pPr>
    </w:p>
    <w:p w14:paraId="1859D636" w14:textId="5197913A" w:rsidR="00971E46" w:rsidRPr="00BD0F6D" w:rsidRDefault="007E52B3" w:rsidP="00971E46">
      <w:pPr>
        <w:jc w:val="center"/>
        <w:rPr>
          <w:b/>
          <w:bCs/>
        </w:rPr>
      </w:pPr>
      <w:r>
        <w:rPr>
          <w:b/>
          <w:bCs/>
        </w:rPr>
        <w:t>NEW</w:t>
      </w:r>
      <w:r w:rsidR="00971E46" w:rsidRPr="00BD0F6D">
        <w:rPr>
          <w:b/>
          <w:bCs/>
        </w:rPr>
        <w:t xml:space="preserve"> </w:t>
      </w:r>
      <w:r>
        <w:rPr>
          <w:b/>
          <w:bCs/>
        </w:rPr>
        <w:t>SINGLE</w:t>
      </w:r>
      <w:r w:rsidR="000E5F95">
        <w:rPr>
          <w:b/>
          <w:bCs/>
        </w:rPr>
        <w:t>/VIDEO</w:t>
      </w:r>
      <w:r w:rsidR="00971E46" w:rsidRPr="00BD0F6D">
        <w:rPr>
          <w:b/>
          <w:bCs/>
        </w:rPr>
        <w:t xml:space="preserve"> FROM EMERGING POP STAR &amp; TIKTOK ICON</w:t>
      </w:r>
    </w:p>
    <w:p w14:paraId="2B63130E" w14:textId="640BD08B" w:rsidR="00BD0F6D" w:rsidRDefault="00971E46" w:rsidP="00BD0F6D">
      <w:pPr>
        <w:jc w:val="center"/>
        <w:rPr>
          <w:b/>
          <w:bCs/>
        </w:rPr>
      </w:pPr>
      <w:r w:rsidRPr="00BD0F6D">
        <w:rPr>
          <w:b/>
          <w:bCs/>
        </w:rPr>
        <w:t xml:space="preserve">WITH MASSIVE 11 MILLION PLUS FOLLOWING AVAILABLE NOW </w:t>
      </w:r>
    </w:p>
    <w:p w14:paraId="344C4A79" w14:textId="6DD1E5F6" w:rsidR="007E52B3" w:rsidRDefault="007E52B3" w:rsidP="00BD0F6D">
      <w:pPr>
        <w:jc w:val="center"/>
        <w:rPr>
          <w:b/>
          <w:bCs/>
        </w:rPr>
      </w:pPr>
    </w:p>
    <w:p w14:paraId="30B4CBFF" w14:textId="77777777" w:rsidR="00C63824" w:rsidRDefault="007E52B3" w:rsidP="00BD0F6D">
      <w:pPr>
        <w:jc w:val="center"/>
        <w:rPr>
          <w:b/>
          <w:bCs/>
        </w:rPr>
      </w:pPr>
      <w:r>
        <w:rPr>
          <w:b/>
          <w:bCs/>
        </w:rPr>
        <w:t xml:space="preserve">DEBUT </w:t>
      </w:r>
      <w:r w:rsidR="00C63824" w:rsidRPr="00C63824">
        <w:rPr>
          <w:b/>
          <w:bCs/>
          <w:i/>
          <w:iCs/>
        </w:rPr>
        <w:t xml:space="preserve">brb, having an identity crisis </w:t>
      </w:r>
      <w:r>
        <w:rPr>
          <w:b/>
          <w:bCs/>
        </w:rPr>
        <w:t xml:space="preserve">EP ARRIVES </w:t>
      </w:r>
    </w:p>
    <w:p w14:paraId="7D24E1E4" w14:textId="3C89956D" w:rsidR="00971E46" w:rsidRPr="001B5247" w:rsidRDefault="007E52B3" w:rsidP="001B5247">
      <w:pPr>
        <w:jc w:val="center"/>
        <w:rPr>
          <w:b/>
          <w:bCs/>
        </w:rPr>
      </w:pPr>
      <w:r>
        <w:rPr>
          <w:b/>
          <w:bCs/>
        </w:rPr>
        <w:t>OCTOBER 27</w:t>
      </w:r>
      <w:r w:rsidRPr="007E52B3">
        <w:rPr>
          <w:b/>
          <w:bCs/>
          <w:vertAlign w:val="superscript"/>
        </w:rPr>
        <w:t>TH</w:t>
      </w:r>
      <w:r>
        <w:rPr>
          <w:b/>
          <w:bCs/>
        </w:rPr>
        <w:t xml:space="preserve"> VIA ATLANTIC RECORDS</w:t>
      </w:r>
    </w:p>
    <w:p w14:paraId="2DB3F9ED" w14:textId="2E2E881E" w:rsidR="00971E46" w:rsidRDefault="00971E46" w:rsidP="00971E46">
      <w:pPr>
        <w:jc w:val="center"/>
      </w:pPr>
    </w:p>
    <w:p w14:paraId="27075CC7" w14:textId="7EA92118" w:rsidR="00634994" w:rsidRDefault="00634994" w:rsidP="00971E46">
      <w:pPr>
        <w:jc w:val="center"/>
      </w:pPr>
      <w:r>
        <w:rPr>
          <w:noProof/>
        </w:rPr>
        <w:drawing>
          <wp:inline distT="0" distB="0" distL="0" distR="0" wp14:anchorId="396798D8" wp14:editId="0536438E">
            <wp:extent cx="2814658" cy="2570480"/>
            <wp:effectExtent l="0" t="0" r="5080" b="1270"/>
            <wp:docPr id="1" name="Picture 1" descr="A child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wearing a ha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74" cy="257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B4AC" w14:textId="77777777" w:rsidR="000E5F95" w:rsidRPr="001A296B" w:rsidRDefault="009E520A" w:rsidP="000E5F95">
      <w:pPr>
        <w:jc w:val="center"/>
        <w:rPr>
          <w:noProof/>
          <w:sz w:val="20"/>
          <w:szCs w:val="20"/>
        </w:rPr>
      </w:pPr>
      <w:hyperlink r:id="rId8" w:history="1">
        <w:r w:rsidR="000E5F95" w:rsidRPr="001A296B">
          <w:rPr>
            <w:rStyle w:val="Hyperlink"/>
            <w:noProof/>
            <w:sz w:val="20"/>
            <w:szCs w:val="20"/>
          </w:rPr>
          <w:t>DOWNLOAD HIGH-RES IMAGES</w:t>
        </w:r>
      </w:hyperlink>
    </w:p>
    <w:p w14:paraId="0E493C58" w14:textId="77777777" w:rsidR="00971E46" w:rsidRDefault="00971E46" w:rsidP="00971E46">
      <w:pPr>
        <w:jc w:val="center"/>
      </w:pPr>
    </w:p>
    <w:p w14:paraId="2A9CC4E0" w14:textId="10C75039" w:rsidR="00971E46" w:rsidRDefault="007E52B3" w:rsidP="00971E46">
      <w:pPr>
        <w:jc w:val="center"/>
      </w:pPr>
      <w:r>
        <w:rPr>
          <w:b/>
          <w:bCs/>
        </w:rPr>
        <w:t>WATCH/</w:t>
      </w:r>
      <w:r w:rsidR="00971E46">
        <w:rPr>
          <w:b/>
          <w:bCs/>
        </w:rPr>
        <w:t>STREAM “</w:t>
      </w:r>
      <w:r>
        <w:rPr>
          <w:b/>
          <w:bCs/>
        </w:rPr>
        <w:t>SUPERMAN</w:t>
      </w:r>
      <w:r w:rsidR="00971E46">
        <w:rPr>
          <w:b/>
          <w:bCs/>
        </w:rPr>
        <w:t xml:space="preserve">”: </w:t>
      </w:r>
      <w:hyperlink r:id="rId9" w:history="1">
        <w:r w:rsidR="00D80C82" w:rsidRPr="00D80C82">
          <w:rPr>
            <w:rStyle w:val="Hyperlink"/>
          </w:rPr>
          <w:t>https://Reiley.lnk.to/Superman</w:t>
        </w:r>
      </w:hyperlink>
      <w:r w:rsidR="00D80C82">
        <w:rPr>
          <w:b/>
          <w:bCs/>
        </w:rPr>
        <w:t xml:space="preserve"> </w:t>
      </w:r>
    </w:p>
    <w:p w14:paraId="4F6EB3D6" w14:textId="3FE57ED7" w:rsidR="007E52B3" w:rsidRPr="0018458A" w:rsidRDefault="007E52B3" w:rsidP="00971E46">
      <w:pPr>
        <w:jc w:val="center"/>
      </w:pPr>
      <w:r w:rsidRPr="000E5F95">
        <w:rPr>
          <w:b/>
          <w:bCs/>
        </w:rPr>
        <w:t xml:space="preserve">PRE-SAVE </w:t>
      </w:r>
      <w:r w:rsidR="00C63824" w:rsidRPr="00C63824">
        <w:rPr>
          <w:b/>
          <w:bCs/>
          <w:i/>
          <w:iCs/>
        </w:rPr>
        <w:t>brb, having an identity crisis</w:t>
      </w:r>
      <w:r w:rsidR="00C63824" w:rsidRPr="00C63824">
        <w:rPr>
          <w:b/>
          <w:bCs/>
        </w:rPr>
        <w:t xml:space="preserve"> </w:t>
      </w:r>
      <w:r w:rsidRPr="000E5F95">
        <w:rPr>
          <w:b/>
          <w:bCs/>
        </w:rPr>
        <w:t>EP</w:t>
      </w:r>
      <w:r>
        <w:t xml:space="preserve">: </w:t>
      </w:r>
      <w:hyperlink r:id="rId10" w:history="1">
        <w:r w:rsidR="0018458A">
          <w:rPr>
            <w:rStyle w:val="Hyperlink"/>
          </w:rPr>
          <w:t>https://Reiley.lnk.to/brbhavinganidentitycrisis</w:t>
        </w:r>
      </w:hyperlink>
    </w:p>
    <w:p w14:paraId="1350F050" w14:textId="231FF8E4" w:rsidR="00971E46" w:rsidRDefault="00971E46" w:rsidP="00971E46">
      <w:pPr>
        <w:pStyle w:val="NoSpacing"/>
        <w:jc w:val="center"/>
      </w:pPr>
    </w:p>
    <w:p w14:paraId="5AE520D3" w14:textId="4DB64F4A" w:rsidR="00EC6FC7" w:rsidRDefault="00582DCE" w:rsidP="00971E46">
      <w:pPr>
        <w:jc w:val="both"/>
        <w:rPr>
          <w:color w:val="000000"/>
        </w:rPr>
      </w:pPr>
      <w:r>
        <w:rPr>
          <w:color w:val="000000"/>
        </w:rPr>
        <w:t xml:space="preserve">Rising pop </w:t>
      </w:r>
      <w:r w:rsidR="00BD0F6D">
        <w:rPr>
          <w:color w:val="000000"/>
        </w:rPr>
        <w:t xml:space="preserve">sensation </w:t>
      </w:r>
      <w:r w:rsidR="00BD0F6D" w:rsidRPr="000E5F95">
        <w:rPr>
          <w:b/>
          <w:bCs/>
          <w:color w:val="000000"/>
        </w:rPr>
        <w:t>Reiley</w:t>
      </w:r>
      <w:r w:rsidR="000E5F95">
        <w:rPr>
          <w:b/>
          <w:bCs/>
          <w:color w:val="000000"/>
        </w:rPr>
        <w:t xml:space="preserve"> </w:t>
      </w:r>
      <w:r w:rsidR="000E5F95">
        <w:rPr>
          <w:color w:val="000000"/>
        </w:rPr>
        <w:t>has premiered his highly anticipated sophomore single “</w:t>
      </w:r>
      <w:r w:rsidR="000E5F95" w:rsidRPr="00EC6FC7">
        <w:rPr>
          <w:b/>
          <w:bCs/>
          <w:color w:val="000000"/>
        </w:rPr>
        <w:t>Superman</w:t>
      </w:r>
      <w:r w:rsidR="00EC6FC7">
        <w:rPr>
          <w:color w:val="000000"/>
        </w:rPr>
        <w:t>,</w:t>
      </w:r>
      <w:r w:rsidR="000E5F95">
        <w:rPr>
          <w:color w:val="000000"/>
        </w:rPr>
        <w:t>”</w:t>
      </w:r>
      <w:r w:rsidR="00EC6FC7" w:rsidRPr="00EC6FC7">
        <w:rPr>
          <w:color w:val="000000"/>
        </w:rPr>
        <w:t xml:space="preserve"> </w:t>
      </w:r>
      <w:r w:rsidR="00EC6FC7">
        <w:rPr>
          <w:color w:val="000000"/>
        </w:rPr>
        <w:t xml:space="preserve">arriving today alongside a compelling </w:t>
      </w:r>
      <w:r w:rsidR="00B41A4A" w:rsidRPr="00B41A4A">
        <w:rPr>
          <w:color w:val="000000"/>
        </w:rPr>
        <w:t>self</w:t>
      </w:r>
      <w:r w:rsidR="00EC6FC7" w:rsidRPr="00B41A4A">
        <w:rPr>
          <w:color w:val="000000"/>
        </w:rPr>
        <w:t>-</w:t>
      </w:r>
      <w:r w:rsidR="00EC6FC7">
        <w:rPr>
          <w:color w:val="000000"/>
        </w:rPr>
        <w:t xml:space="preserve">directed video companion. The track marks the latest offering from his </w:t>
      </w:r>
      <w:r w:rsidR="00086D56">
        <w:rPr>
          <w:color w:val="000000"/>
        </w:rPr>
        <w:t>forthcoming</w:t>
      </w:r>
      <w:r w:rsidR="00EC6FC7">
        <w:rPr>
          <w:color w:val="000000"/>
        </w:rPr>
        <w:t xml:space="preserve"> debut EP, </w:t>
      </w:r>
      <w:r w:rsidR="00C63824" w:rsidRPr="00C63824">
        <w:rPr>
          <w:b/>
          <w:bCs/>
          <w:i/>
          <w:iCs/>
          <w:color w:val="000000"/>
        </w:rPr>
        <w:t>brb, having an identity crisis</w:t>
      </w:r>
      <w:r w:rsidR="00C63824">
        <w:rPr>
          <w:i/>
          <w:iCs/>
          <w:color w:val="000000"/>
        </w:rPr>
        <w:t xml:space="preserve">, </w:t>
      </w:r>
      <w:r w:rsidR="00EC6FC7">
        <w:rPr>
          <w:color w:val="000000"/>
        </w:rPr>
        <w:t>arriving October 27</w:t>
      </w:r>
      <w:r w:rsidR="00EC6FC7" w:rsidRPr="00EC6FC7">
        <w:rPr>
          <w:color w:val="000000"/>
          <w:vertAlign w:val="superscript"/>
        </w:rPr>
        <w:t>th</w:t>
      </w:r>
      <w:r w:rsidR="00EC6FC7">
        <w:rPr>
          <w:color w:val="000000"/>
        </w:rPr>
        <w:t xml:space="preserve"> via </w:t>
      </w:r>
      <w:r w:rsidR="00EC6FC7" w:rsidRPr="00EC6FC7">
        <w:rPr>
          <w:b/>
          <w:bCs/>
          <w:color w:val="000000"/>
        </w:rPr>
        <w:t>Atlantic</w:t>
      </w:r>
      <w:r w:rsidR="00EC6FC7">
        <w:rPr>
          <w:color w:val="000000"/>
        </w:rPr>
        <w:t xml:space="preserve"> </w:t>
      </w:r>
      <w:r w:rsidR="00EC6FC7" w:rsidRPr="00EC6FC7">
        <w:rPr>
          <w:b/>
          <w:bCs/>
          <w:color w:val="000000"/>
        </w:rPr>
        <w:t>Records</w:t>
      </w:r>
      <w:r w:rsidR="00EC6FC7">
        <w:rPr>
          <w:color w:val="000000"/>
        </w:rPr>
        <w:t>.</w:t>
      </w:r>
    </w:p>
    <w:p w14:paraId="4680066C" w14:textId="3C2EE919" w:rsidR="00584002" w:rsidRDefault="00584002" w:rsidP="00971E46">
      <w:pPr>
        <w:jc w:val="both"/>
        <w:rPr>
          <w:color w:val="000000"/>
        </w:rPr>
      </w:pPr>
    </w:p>
    <w:p w14:paraId="3EEBA359" w14:textId="1D8EC1AD" w:rsidR="00584002" w:rsidRPr="009D42EF" w:rsidRDefault="00584002" w:rsidP="00584002">
      <w:pPr>
        <w:pStyle w:val="NoSpacing"/>
        <w:jc w:val="both"/>
        <w:rPr>
          <w:i/>
          <w:iCs/>
        </w:rPr>
      </w:pPr>
      <w:r w:rsidRPr="00D32B40">
        <w:t xml:space="preserve">Co-written by </w:t>
      </w:r>
      <w:r w:rsidRPr="00584002">
        <w:rPr>
          <w:b/>
          <w:bCs/>
        </w:rPr>
        <w:t>Reiley</w:t>
      </w:r>
      <w:r w:rsidRPr="00D32B40">
        <w:t xml:space="preserve">, </w:t>
      </w:r>
      <w:r>
        <w:t>“</w:t>
      </w:r>
      <w:r w:rsidRPr="009D42EF">
        <w:rPr>
          <w:b/>
          <w:bCs/>
        </w:rPr>
        <w:t>Superman</w:t>
      </w:r>
      <w:r>
        <w:t xml:space="preserve">” sees </w:t>
      </w:r>
      <w:proofErr w:type="gramStart"/>
      <w:r>
        <w:t>the him</w:t>
      </w:r>
      <w:proofErr w:type="gramEnd"/>
      <w:r w:rsidRPr="00D32B40">
        <w:t xml:space="preserve"> tearfully confront the ripple effect of addiction on his family. </w:t>
      </w:r>
      <w:r w:rsidRPr="00000B40">
        <w:rPr>
          <w:i/>
          <w:iCs/>
        </w:rPr>
        <w:t>“It’s a song about disappointment,”</w:t>
      </w:r>
      <w:r w:rsidRPr="00D32B40">
        <w:t xml:space="preserve"> he admits. </w:t>
      </w:r>
      <w:r w:rsidRPr="00000B40">
        <w:rPr>
          <w:i/>
          <w:iCs/>
        </w:rPr>
        <w:t>“It explores my relationship with my father. He’s struggled with alcoholism. Before I got signed, his addiction got so bad it almost broke up our family. When I wrote ‘</w:t>
      </w:r>
      <w:r w:rsidRPr="00233637">
        <w:rPr>
          <w:b/>
          <w:bCs/>
          <w:i/>
          <w:iCs/>
        </w:rPr>
        <w:t>Superman</w:t>
      </w:r>
      <w:r w:rsidRPr="00000B40">
        <w:rPr>
          <w:i/>
          <w:iCs/>
        </w:rPr>
        <w:t>,’ I had so many emotions bottled up: pain, resentment, fear, empathy, pity. Even a sense of loss. Above all I was so incredibly disappointed. I grew up idolizing my father and thought he was infallible. But he’s only human. I think the realization that your parents can do wrong is always scary.”</w:t>
      </w:r>
    </w:p>
    <w:p w14:paraId="4750CDA2" w14:textId="77777777" w:rsidR="005D404C" w:rsidRDefault="005D404C" w:rsidP="00916A65">
      <w:pPr>
        <w:jc w:val="both"/>
        <w:rPr>
          <w:color w:val="000000"/>
        </w:rPr>
      </w:pPr>
    </w:p>
    <w:p w14:paraId="0D61C453" w14:textId="2A926841" w:rsidR="00916A65" w:rsidRDefault="009325CF" w:rsidP="00916A65">
      <w:pPr>
        <w:jc w:val="both"/>
      </w:pPr>
      <w:r>
        <w:rPr>
          <w:lang w:val="de-DE"/>
        </w:rPr>
        <w:t>Born to remote origins in the Faroe Islands (about 200 miles north of the UK with a population of just over 50,000 people)</w:t>
      </w:r>
      <w:r w:rsidR="000B0D00" w:rsidRPr="000B0D00">
        <w:rPr>
          <w:color w:val="000000"/>
        </w:rPr>
        <w:t xml:space="preserve">, </w:t>
      </w:r>
      <w:r w:rsidR="000B0D00" w:rsidRPr="000B0D00">
        <w:rPr>
          <w:b/>
          <w:bCs/>
          <w:color w:val="000000"/>
        </w:rPr>
        <w:t>Reiley</w:t>
      </w:r>
      <w:r w:rsidR="000B0D00" w:rsidRPr="000B0D00">
        <w:rPr>
          <w:color w:val="000000"/>
        </w:rPr>
        <w:t xml:space="preserve"> quietly made a global impact with an exuberant presence as loud as his traffic-stopping voice and as colorful as his runway-ready aesthetic.</w:t>
      </w:r>
      <w:r w:rsidR="00C51592">
        <w:rPr>
          <w:color w:val="000000"/>
        </w:rPr>
        <w:t xml:space="preserve"> </w:t>
      </w:r>
      <w:r w:rsidR="003C5A67" w:rsidRPr="00D32B40">
        <w:t xml:space="preserve">During </w:t>
      </w:r>
      <w:r w:rsidR="002E323D">
        <w:t>2020</w:t>
      </w:r>
      <w:r w:rsidR="003C5A67" w:rsidRPr="00D32B40">
        <w:t xml:space="preserve">, he embraced </w:t>
      </w:r>
      <w:proofErr w:type="spellStart"/>
      <w:r w:rsidR="003C5A67" w:rsidRPr="00D32B40">
        <w:t>TikTok</w:t>
      </w:r>
      <w:proofErr w:type="spellEnd"/>
      <w:r w:rsidR="003C5A67" w:rsidRPr="00D32B40">
        <w:t xml:space="preserve"> </w:t>
      </w:r>
      <w:r w:rsidR="00CA5E29">
        <w:t>(</w:t>
      </w:r>
      <w:hyperlink r:id="rId11" w:history="1">
        <w:r w:rsidR="00CA5E29">
          <w:rPr>
            <w:rStyle w:val="Hyperlink"/>
          </w:rPr>
          <w:t>@reiley</w:t>
        </w:r>
      </w:hyperlink>
      <w:r w:rsidR="00CA5E29">
        <w:t xml:space="preserve">) </w:t>
      </w:r>
      <w:proofErr w:type="gramStart"/>
      <w:r w:rsidR="003C5A67" w:rsidRPr="00D32B40">
        <w:t>as a way to</w:t>
      </w:r>
      <w:proofErr w:type="gramEnd"/>
      <w:r w:rsidR="003C5A67" w:rsidRPr="00D32B40">
        <w:t xml:space="preserve"> connect with listeners far and wide. Against a colorful backdrop</w:t>
      </w:r>
      <w:r w:rsidR="003C5A67">
        <w:t>,</w:t>
      </w:r>
      <w:r w:rsidR="003C5A67" w:rsidRPr="00D32B40">
        <w:t xml:space="preserve"> he belted hits into a silver </w:t>
      </w:r>
      <w:r w:rsidR="003C5A67" w:rsidRPr="00D32B40">
        <w:lastRenderedPageBreak/>
        <w:t>mic practically floating in front of him</w:t>
      </w:r>
      <w:r w:rsidR="00C51592">
        <w:t xml:space="preserve">, </w:t>
      </w:r>
      <w:r w:rsidR="00916A65">
        <w:t xml:space="preserve">ultimately generating </w:t>
      </w:r>
      <w:r w:rsidR="003C5A67" w:rsidRPr="00D32B40">
        <w:t xml:space="preserve">nearly 1 billion views, inciting 128 million likes, and attracting </w:t>
      </w:r>
      <w:r w:rsidR="00E31450">
        <w:t>nearly</w:t>
      </w:r>
      <w:r w:rsidR="003C5A67" w:rsidRPr="00D32B40">
        <w:t xml:space="preserve"> 11 million followers</w:t>
      </w:r>
      <w:r w:rsidR="00916A65">
        <w:t>.</w:t>
      </w:r>
    </w:p>
    <w:p w14:paraId="14673EE1" w14:textId="57E3FBEE" w:rsidR="005D404C" w:rsidRDefault="005D404C" w:rsidP="00916A65">
      <w:pPr>
        <w:jc w:val="both"/>
      </w:pPr>
    </w:p>
    <w:p w14:paraId="6044C129" w14:textId="22B5FA57" w:rsidR="005D404C" w:rsidRPr="00E92DDE" w:rsidRDefault="005D404C" w:rsidP="00916A65">
      <w:pPr>
        <w:jc w:val="both"/>
        <w:rPr>
          <w:color w:val="000000"/>
        </w:rPr>
      </w:pPr>
      <w:r>
        <w:rPr>
          <w:color w:val="000000"/>
        </w:rPr>
        <w:t>“</w:t>
      </w:r>
      <w:r w:rsidRPr="000E5F95">
        <w:rPr>
          <w:b/>
          <w:bCs/>
          <w:color w:val="000000"/>
        </w:rPr>
        <w:t>Superman</w:t>
      </w:r>
      <w:r>
        <w:rPr>
          <w:color w:val="000000"/>
        </w:rPr>
        <w:t xml:space="preserve">” follows </w:t>
      </w:r>
      <w:proofErr w:type="spellStart"/>
      <w:r w:rsidRPr="000E5F95">
        <w:rPr>
          <w:b/>
          <w:bCs/>
          <w:color w:val="000000"/>
        </w:rPr>
        <w:t>Reiley</w:t>
      </w:r>
      <w:r w:rsidRPr="007E473C">
        <w:rPr>
          <w:color w:val="000000"/>
        </w:rPr>
        <w:t>’s</w:t>
      </w:r>
      <w:proofErr w:type="spellEnd"/>
      <w:r>
        <w:rPr>
          <w:color w:val="000000"/>
        </w:rPr>
        <w:t xml:space="preserve"> infectious debut single “</w:t>
      </w:r>
      <w:hyperlink r:id="rId12" w:history="1">
        <w:r w:rsidRPr="000E5F95">
          <w:rPr>
            <w:rStyle w:val="Hyperlink"/>
            <w:b/>
            <w:bCs/>
          </w:rPr>
          <w:t>Let It Ring</w:t>
        </w:r>
      </w:hyperlink>
      <w:r>
        <w:rPr>
          <w:color w:val="000000"/>
        </w:rPr>
        <w:t xml:space="preserve">” – which was deemed </w:t>
      </w:r>
      <w:r w:rsidRPr="008E3048">
        <w:rPr>
          <w:i/>
          <w:iCs/>
          <w:color w:val="000000"/>
        </w:rPr>
        <w:t>“already historic”</w:t>
      </w:r>
      <w:r>
        <w:rPr>
          <w:color w:val="000000"/>
        </w:rPr>
        <w:t xml:space="preserve"> by </w:t>
      </w:r>
      <w:r w:rsidRPr="008E3048">
        <w:rPr>
          <w:b/>
          <w:bCs/>
          <w:color w:val="000000"/>
        </w:rPr>
        <w:t>PAPER</w:t>
      </w:r>
      <w:r>
        <w:rPr>
          <w:color w:val="000000"/>
        </w:rPr>
        <w:t xml:space="preserve"> upon release earlier this year, in addition to receiving praise from the likes of </w:t>
      </w:r>
      <w:r w:rsidRPr="008E3048">
        <w:rPr>
          <w:b/>
          <w:bCs/>
          <w:color w:val="000000"/>
        </w:rPr>
        <w:t>Billboard</w:t>
      </w:r>
      <w:r>
        <w:rPr>
          <w:color w:val="000000"/>
        </w:rPr>
        <w:t xml:space="preserve">, </w:t>
      </w:r>
      <w:r w:rsidRPr="008E3048">
        <w:rPr>
          <w:b/>
          <w:bCs/>
          <w:color w:val="000000"/>
        </w:rPr>
        <w:t>Cosmopolitan</w:t>
      </w:r>
      <w:r>
        <w:rPr>
          <w:color w:val="000000"/>
        </w:rPr>
        <w:t xml:space="preserve">, </w:t>
      </w:r>
      <w:r w:rsidRPr="008E3048">
        <w:rPr>
          <w:b/>
          <w:bCs/>
          <w:color w:val="000000"/>
        </w:rPr>
        <w:t>Flaunt</w:t>
      </w:r>
      <w:r>
        <w:rPr>
          <w:color w:val="000000"/>
        </w:rPr>
        <w:t xml:space="preserve"> &amp; more. </w:t>
      </w:r>
      <w:proofErr w:type="gramStart"/>
      <w:r>
        <w:rPr>
          <w:color w:val="000000"/>
        </w:rPr>
        <w:t>The track,</w:t>
      </w:r>
      <w:proofErr w:type="gramEnd"/>
      <w:r>
        <w:rPr>
          <w:color w:val="000000"/>
        </w:rPr>
        <w:t xml:space="preserve"> penned/produced by </w:t>
      </w:r>
      <w:proofErr w:type="spellStart"/>
      <w:r>
        <w:rPr>
          <w:b/>
          <w:bCs/>
          <w:color w:val="000000"/>
        </w:rPr>
        <w:t>Lostboy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Zedd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Bebe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Rexha</w:t>
      </w:r>
      <w:proofErr w:type="spellEnd"/>
      <w:r>
        <w:rPr>
          <w:color w:val="000000"/>
        </w:rPr>
        <w:t xml:space="preserve">), </w:t>
      </w:r>
      <w:r>
        <w:rPr>
          <w:b/>
          <w:bCs/>
          <w:color w:val="000000"/>
        </w:rPr>
        <w:t>Lauren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Aquilina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>Rina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Sawayama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>Olivia O’Brien</w:t>
      </w:r>
      <w:r>
        <w:rPr>
          <w:color w:val="000000"/>
        </w:rPr>
        <w:t xml:space="preserve">) &amp; </w:t>
      </w:r>
      <w:proofErr w:type="spellStart"/>
      <w:r>
        <w:rPr>
          <w:b/>
          <w:bCs/>
          <w:color w:val="000000"/>
        </w:rPr>
        <w:t>JHart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>
        <w:rPr>
          <w:b/>
          <w:bCs/>
          <w:color w:val="000000"/>
        </w:rPr>
        <w:t>Jennifer Lopez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Camila Cabello</w:t>
      </w:r>
      <w:r>
        <w:rPr>
          <w:color w:val="000000"/>
        </w:rPr>
        <w:t xml:space="preserve">), features the first-ever licensed sample of the instantly recognizable official iPhone ringtone and has picked up an incredible 10 million plus streams in addition to over 2 million YouTube views since its release. </w:t>
      </w:r>
    </w:p>
    <w:p w14:paraId="71191226" w14:textId="69DA3855" w:rsidR="009B1A21" w:rsidRDefault="009B1A21" w:rsidP="00916A65">
      <w:pPr>
        <w:jc w:val="both"/>
      </w:pPr>
    </w:p>
    <w:p w14:paraId="07C9DF66" w14:textId="7A2C1014" w:rsidR="00242AC3" w:rsidRPr="00300096" w:rsidRDefault="009B1A21" w:rsidP="00300096">
      <w:pPr>
        <w:pStyle w:val="NoSpacing"/>
        <w:jc w:val="both"/>
      </w:pPr>
      <w:r>
        <w:t>T</w:t>
      </w:r>
      <w:r w:rsidRPr="00D32B40">
        <w:t xml:space="preserve">he singer, songwriter, director, producer, and personality properly </w:t>
      </w:r>
      <w:proofErr w:type="gramStart"/>
      <w:r w:rsidRPr="00D32B40">
        <w:t>tells</w:t>
      </w:r>
      <w:proofErr w:type="gramEnd"/>
      <w:r w:rsidRPr="00D32B40">
        <w:t xml:space="preserve"> his story in his own words on </w:t>
      </w:r>
      <w:r>
        <w:t>his forthcoming</w:t>
      </w:r>
      <w:r w:rsidRPr="00D32B40">
        <w:t xml:space="preserve"> </w:t>
      </w:r>
      <w:r w:rsidRPr="009B1A21">
        <w:rPr>
          <w:b/>
          <w:bCs/>
          <w:i/>
          <w:iCs/>
        </w:rPr>
        <w:t>brb, having an identity crisis</w:t>
      </w:r>
      <w:r w:rsidRPr="00D32B40">
        <w:rPr>
          <w:i/>
          <w:iCs/>
        </w:rPr>
        <w:t xml:space="preserve"> </w:t>
      </w:r>
      <w:r w:rsidRPr="00D32B40">
        <w:t>EP</w:t>
      </w:r>
      <w:r>
        <w:t xml:space="preserve">, </w:t>
      </w:r>
      <w:r w:rsidRPr="00D32B40">
        <w:t>and much more to come in 2021.</w:t>
      </w:r>
      <w:r w:rsidR="00300096">
        <w:t xml:space="preserve"> </w:t>
      </w:r>
      <w:r w:rsidR="00242AC3" w:rsidRPr="00D32B40">
        <w:t>“</w:t>
      </w:r>
      <w:r w:rsidR="00242AC3" w:rsidRPr="00300096">
        <w:rPr>
          <w:i/>
          <w:iCs/>
        </w:rPr>
        <w:t xml:space="preserve">As an artist, it’s my job to bare my soul and reveal my true self,” </w:t>
      </w:r>
      <w:r w:rsidR="00242AC3" w:rsidRPr="00D32B40">
        <w:t xml:space="preserve">he </w:t>
      </w:r>
      <w:r w:rsidR="00300096">
        <w:t>explains</w:t>
      </w:r>
      <w:r w:rsidR="00242AC3" w:rsidRPr="00D32B40">
        <w:t xml:space="preserve">. </w:t>
      </w:r>
      <w:r w:rsidR="00242AC3" w:rsidRPr="00300096">
        <w:rPr>
          <w:i/>
          <w:iCs/>
        </w:rPr>
        <w:t>“I hope, if you’ve had similar experiences to mine, you can find comfort in knowing you’re not alone. At the end of the day, that’s really why I’m here.”</w:t>
      </w:r>
    </w:p>
    <w:p w14:paraId="598A9B46" w14:textId="3573AC1D" w:rsidR="00EB6D75" w:rsidRDefault="00EB6D75" w:rsidP="00971E46">
      <w:pPr>
        <w:jc w:val="both"/>
        <w:rPr>
          <w:i/>
          <w:iCs/>
        </w:rPr>
      </w:pPr>
    </w:p>
    <w:p w14:paraId="2F524D86" w14:textId="4CF11287" w:rsidR="00EB6D75" w:rsidRDefault="004D6BEF" w:rsidP="00EB6D75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57609225" wp14:editId="66E1985B">
            <wp:extent cx="3796970" cy="144739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3520" cy="14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E3159AE" w14:textId="77777777" w:rsidR="000E5F95" w:rsidRPr="001A296B" w:rsidRDefault="000E5F95" w:rsidP="000E5F95">
      <w:pPr>
        <w:jc w:val="center"/>
        <w:rPr>
          <w:noProof/>
          <w:sz w:val="20"/>
          <w:szCs w:val="20"/>
        </w:rPr>
      </w:pPr>
      <w:r>
        <w:fldChar w:fldCharType="begin"/>
      </w:r>
      <w:r>
        <w:instrText xml:space="preserve"> HYPERLINK "https://press.atlanticrecords.com/reiley/" </w:instrText>
      </w:r>
      <w:r>
        <w:fldChar w:fldCharType="separate"/>
      </w:r>
      <w:r w:rsidRPr="001A296B">
        <w:rPr>
          <w:rStyle w:val="Hyperlink"/>
          <w:noProof/>
          <w:sz w:val="20"/>
          <w:szCs w:val="20"/>
        </w:rPr>
        <w:t>DOWNLOAD HIGH-RES IMAGES</w:t>
      </w:r>
      <w:r>
        <w:rPr>
          <w:rStyle w:val="Hyperlink"/>
          <w:noProof/>
          <w:sz w:val="20"/>
          <w:szCs w:val="20"/>
        </w:rPr>
        <w:fldChar w:fldCharType="end"/>
      </w:r>
    </w:p>
    <w:p w14:paraId="564A486B" w14:textId="77777777" w:rsidR="000E5F95" w:rsidRDefault="000E5F95" w:rsidP="000E5F95">
      <w:pPr>
        <w:jc w:val="both"/>
      </w:pPr>
    </w:p>
    <w:p w14:paraId="7AC91366" w14:textId="77777777" w:rsidR="000E5F95" w:rsidRPr="00A376FD" w:rsidRDefault="000E5F95" w:rsidP="000E5F95">
      <w:pPr>
        <w:jc w:val="center"/>
        <w:rPr>
          <w:b/>
          <w:bCs/>
        </w:rPr>
      </w:pPr>
      <w:r w:rsidRPr="00A376FD">
        <w:rPr>
          <w:b/>
          <w:bCs/>
        </w:rPr>
        <w:t>CONNECT:</w:t>
      </w:r>
    </w:p>
    <w:p w14:paraId="319EACA7" w14:textId="0A751F32" w:rsidR="00EB6D75" w:rsidRPr="008F5396" w:rsidRDefault="009E520A" w:rsidP="008F5396">
      <w:pPr>
        <w:jc w:val="center"/>
      </w:pPr>
      <w:hyperlink r:id="rId14" w:history="1">
        <w:r w:rsidR="000E5F95" w:rsidRPr="001A296B">
          <w:rPr>
            <w:rStyle w:val="Hyperlink"/>
          </w:rPr>
          <w:t>Official</w:t>
        </w:r>
      </w:hyperlink>
      <w:r w:rsidR="000E5F95">
        <w:t xml:space="preserve"> | </w:t>
      </w:r>
      <w:hyperlink r:id="rId15" w:history="1">
        <w:proofErr w:type="spellStart"/>
        <w:r w:rsidR="000E5F95" w:rsidRPr="001A296B">
          <w:rPr>
            <w:rStyle w:val="Hyperlink"/>
          </w:rPr>
          <w:t>TikTok</w:t>
        </w:r>
        <w:proofErr w:type="spellEnd"/>
      </w:hyperlink>
      <w:r w:rsidR="000E5F95">
        <w:t xml:space="preserve"> | </w:t>
      </w:r>
      <w:hyperlink r:id="rId16" w:history="1">
        <w:r w:rsidR="000E5F95" w:rsidRPr="001A296B">
          <w:rPr>
            <w:rStyle w:val="Hyperlink"/>
          </w:rPr>
          <w:t>Instagram</w:t>
        </w:r>
      </w:hyperlink>
      <w:r w:rsidR="000E5F95">
        <w:t xml:space="preserve"> | </w:t>
      </w:r>
      <w:hyperlink r:id="rId17" w:history="1">
        <w:r w:rsidR="000E5F95" w:rsidRPr="001A296B">
          <w:rPr>
            <w:rStyle w:val="Hyperlink"/>
          </w:rPr>
          <w:t>Twitter</w:t>
        </w:r>
      </w:hyperlink>
      <w:r w:rsidR="000E5F95">
        <w:t xml:space="preserve"> | </w:t>
      </w:r>
      <w:hyperlink r:id="rId18" w:history="1">
        <w:r w:rsidR="000E5F95" w:rsidRPr="001A296B">
          <w:rPr>
            <w:rStyle w:val="Hyperlink"/>
          </w:rPr>
          <w:t>Facebook</w:t>
        </w:r>
      </w:hyperlink>
      <w:r w:rsidR="000E5F95">
        <w:t xml:space="preserve"> | </w:t>
      </w:r>
      <w:hyperlink r:id="rId19" w:history="1">
        <w:r w:rsidR="000E5F95" w:rsidRPr="001A296B">
          <w:rPr>
            <w:rStyle w:val="Hyperlink"/>
          </w:rPr>
          <w:t>YouTube</w:t>
        </w:r>
      </w:hyperlink>
      <w:r w:rsidR="000E5F95">
        <w:t xml:space="preserve"> | </w:t>
      </w:r>
      <w:hyperlink r:id="rId20" w:history="1">
        <w:r w:rsidR="000E5F95" w:rsidRPr="001A296B">
          <w:rPr>
            <w:rStyle w:val="Hyperlink"/>
          </w:rPr>
          <w:t>Press Assets</w:t>
        </w:r>
      </w:hyperlink>
    </w:p>
    <w:p w14:paraId="1C9C15C7" w14:textId="77777777" w:rsidR="00971E46" w:rsidRDefault="00971E46" w:rsidP="00971E46">
      <w:pPr>
        <w:pStyle w:val="NoSpacing"/>
        <w:jc w:val="center"/>
      </w:pPr>
    </w:p>
    <w:sectPr w:rsidR="0097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6"/>
    <w:rsid w:val="00000B40"/>
    <w:rsid w:val="000124E3"/>
    <w:rsid w:val="00064526"/>
    <w:rsid w:val="00086D56"/>
    <w:rsid w:val="000B0D00"/>
    <w:rsid w:val="000E5F95"/>
    <w:rsid w:val="0010362C"/>
    <w:rsid w:val="0018458A"/>
    <w:rsid w:val="001B5247"/>
    <w:rsid w:val="0022514E"/>
    <w:rsid w:val="00233637"/>
    <w:rsid w:val="00242AC3"/>
    <w:rsid w:val="002A6ED1"/>
    <w:rsid w:val="002C5BD9"/>
    <w:rsid w:val="002E323D"/>
    <w:rsid w:val="002E5C58"/>
    <w:rsid w:val="00300096"/>
    <w:rsid w:val="0031699B"/>
    <w:rsid w:val="0034508C"/>
    <w:rsid w:val="00376303"/>
    <w:rsid w:val="003857BF"/>
    <w:rsid w:val="003C5A67"/>
    <w:rsid w:val="003E7375"/>
    <w:rsid w:val="00412466"/>
    <w:rsid w:val="00426E73"/>
    <w:rsid w:val="004D6BEF"/>
    <w:rsid w:val="00505181"/>
    <w:rsid w:val="00582DCE"/>
    <w:rsid w:val="00584002"/>
    <w:rsid w:val="0059677A"/>
    <w:rsid w:val="005D1B18"/>
    <w:rsid w:val="005D35DC"/>
    <w:rsid w:val="005D404C"/>
    <w:rsid w:val="00634994"/>
    <w:rsid w:val="00662044"/>
    <w:rsid w:val="0068221E"/>
    <w:rsid w:val="00696C58"/>
    <w:rsid w:val="007A115E"/>
    <w:rsid w:val="007E473C"/>
    <w:rsid w:val="007E52B3"/>
    <w:rsid w:val="008B6DBB"/>
    <w:rsid w:val="008D430F"/>
    <w:rsid w:val="008E3048"/>
    <w:rsid w:val="008F39D4"/>
    <w:rsid w:val="008F5396"/>
    <w:rsid w:val="00916A65"/>
    <w:rsid w:val="00920494"/>
    <w:rsid w:val="009325CF"/>
    <w:rsid w:val="00971E46"/>
    <w:rsid w:val="009939C5"/>
    <w:rsid w:val="009B1A21"/>
    <w:rsid w:val="009D42EF"/>
    <w:rsid w:val="009E520A"/>
    <w:rsid w:val="00B41A4A"/>
    <w:rsid w:val="00B46145"/>
    <w:rsid w:val="00B553B4"/>
    <w:rsid w:val="00B66D05"/>
    <w:rsid w:val="00BB4150"/>
    <w:rsid w:val="00BD0F6D"/>
    <w:rsid w:val="00BF485C"/>
    <w:rsid w:val="00C10840"/>
    <w:rsid w:val="00C51592"/>
    <w:rsid w:val="00C63824"/>
    <w:rsid w:val="00C77B40"/>
    <w:rsid w:val="00CA5E29"/>
    <w:rsid w:val="00CA6DFE"/>
    <w:rsid w:val="00CF0433"/>
    <w:rsid w:val="00D113E6"/>
    <w:rsid w:val="00D25D28"/>
    <w:rsid w:val="00D46B64"/>
    <w:rsid w:val="00D50329"/>
    <w:rsid w:val="00D80C82"/>
    <w:rsid w:val="00DB4514"/>
    <w:rsid w:val="00E31450"/>
    <w:rsid w:val="00E92DDE"/>
    <w:rsid w:val="00EB6D75"/>
    <w:rsid w:val="00EC6FC7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2386"/>
  <w15:chartTrackingRefBased/>
  <w15:docId w15:val="{FCFA9C65-BBC2-415A-94DC-EAE4DCE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1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1E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reiley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facebook.com/Reileyoffici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file:///C:/Users/TedSullivan/Desktop/reiley.lnk.to/LetItRingPR" TargetMode="External"/><Relationship Id="rId17" Type="http://schemas.openxmlformats.org/officeDocument/2006/relationships/hyperlink" Target="https://twitter.com/reiley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eiley/?hl=en" TargetMode="External"/><Relationship Id="rId20" Type="http://schemas.openxmlformats.org/officeDocument/2006/relationships/hyperlink" Target="https://press.atlanticrecords.com/reile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ktok.com/@reiley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@reiley?lang=en" TargetMode="External"/><Relationship Id="rId10" Type="http://schemas.openxmlformats.org/officeDocument/2006/relationships/hyperlink" Target="https://nam04.safelinks.protection.outlook.com/?url=https%3A%2F%2Freiley.lnk.to%2Fbrbhavinganidentitycrisis&amp;data=04%7C01%7CBrian.Sommer%40atlanticrecords.com%7C680c42bf142d4989ac7608d982d4d0d7%7C8367939002ec4ba1ad3d69da3fdd637e%7C0%7C0%7C637684672809267384%7CUnknown%7CTWFpbGZsb3d8eyJWIjoiMC4wLjAwMDAiLCJQIjoiV2luMzIiLCJBTiI6Ik1haWwiLCJXVCI6Mn0%3D%7C1000&amp;sdata=Uw5T1laDIXMwaGc9UeM0FdNnBRtf%2BJamjwjcPHtqac0%3D&amp;reserved=0" TargetMode="External"/><Relationship Id="rId19" Type="http://schemas.openxmlformats.org/officeDocument/2006/relationships/hyperlink" Target="https://www.youtube.com/c/ReileyPet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iley.lnk.to/Superman" TargetMode="External"/><Relationship Id="rId14" Type="http://schemas.openxmlformats.org/officeDocument/2006/relationships/hyperlink" Target="https://www.reileyofficial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B20DA-B4C8-4917-80D2-3CF6183E4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C5DF0-E0FD-4E53-A504-EC83BE45554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0336138-EAED-4E70-A0F0-53E52D672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59</cp:revision>
  <dcterms:created xsi:type="dcterms:W3CDTF">2021-09-22T19:02:00Z</dcterms:created>
  <dcterms:modified xsi:type="dcterms:W3CDTF">2021-09-28T23:47:00Z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